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9" w:type="dxa"/>
        <w:tblInd w:w="-885" w:type="dxa"/>
        <w:tblLayout w:type="fixed"/>
        <w:tblLook w:val="00A0"/>
      </w:tblPr>
      <w:tblGrid>
        <w:gridCol w:w="4962"/>
        <w:gridCol w:w="426"/>
        <w:gridCol w:w="1275"/>
        <w:gridCol w:w="209"/>
        <w:gridCol w:w="217"/>
        <w:gridCol w:w="19"/>
        <w:gridCol w:w="1965"/>
        <w:gridCol w:w="1276"/>
      </w:tblGrid>
      <w:tr w:rsidR="00572E71" w:rsidRPr="00F25647" w:rsidTr="00825946">
        <w:trPr>
          <w:trHeight w:val="25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2E71" w:rsidRPr="005720B2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38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2E71" w:rsidRDefault="00572E71" w:rsidP="00825946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Приложение 1</w:t>
            </w:r>
          </w:p>
          <w:p w:rsidR="00572E71" w:rsidRDefault="00572E71" w:rsidP="00825946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3E3737">
              <w:rPr>
                <w:rFonts w:ascii="Arial CYR" w:hAnsi="Arial CYR" w:cs="Arial CYR"/>
                <w:sz w:val="20"/>
                <w:szCs w:val="20"/>
              </w:rPr>
              <w:t xml:space="preserve">К </w:t>
            </w:r>
            <w:r>
              <w:rPr>
                <w:rFonts w:ascii="Arial CYR" w:hAnsi="Arial CYR" w:cs="Arial CYR"/>
                <w:sz w:val="20"/>
                <w:szCs w:val="20"/>
              </w:rPr>
              <w:t>решению Думы Заславского МО « О бюджете Заславского муниципального образования</w:t>
            </w:r>
          </w:p>
          <w:p w:rsidR="00572E71" w:rsidRPr="00945FBB" w:rsidRDefault="00572E71" w:rsidP="00825946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на 201</w:t>
            </w:r>
            <w:r w:rsidRPr="00945FBB">
              <w:rPr>
                <w:rFonts w:ascii="Arial CYR" w:hAnsi="Arial CYR" w:cs="Arial CYR"/>
                <w:sz w:val="20"/>
                <w:szCs w:val="20"/>
              </w:rPr>
              <w:t>6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г.»   от 30.12.2015 г. № 8/1</w:t>
            </w:r>
          </w:p>
        </w:tc>
      </w:tr>
      <w:tr w:rsidR="00572E71" w:rsidRPr="00F25647" w:rsidTr="00825946">
        <w:trPr>
          <w:trHeight w:val="25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72E71" w:rsidRPr="00F25647" w:rsidTr="00825946">
        <w:trPr>
          <w:trHeight w:val="25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ind w:firstLineChars="1500" w:firstLine="300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ind w:firstLineChars="1500" w:firstLine="300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72E71" w:rsidRPr="00F25647" w:rsidTr="00825946">
        <w:trPr>
          <w:trHeight w:val="255"/>
        </w:trPr>
        <w:tc>
          <w:tcPr>
            <w:tcW w:w="907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</w:t>
            </w:r>
            <w:r w:rsidRPr="00540D8B">
              <w:rPr>
                <w:rFonts w:ascii="Arial CYR" w:hAnsi="Arial CYR" w:cs="Arial CYR"/>
                <w:b/>
                <w:bCs/>
                <w:sz w:val="20"/>
                <w:szCs w:val="20"/>
              </w:rPr>
              <w:t>оходы Заславского му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ниципального образования на 2016 год</w:t>
            </w:r>
            <w:r w:rsidRPr="00540D8B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72E71" w:rsidRPr="00F25647" w:rsidTr="00825946">
        <w:trPr>
          <w:trHeight w:val="255"/>
        </w:trPr>
        <w:tc>
          <w:tcPr>
            <w:tcW w:w="5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72E71" w:rsidRPr="00830B33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830B33">
              <w:rPr>
                <w:rFonts w:ascii="Arial CYR" w:hAnsi="Arial CYR" w:cs="Arial CYR"/>
                <w:b/>
                <w:sz w:val="16"/>
                <w:szCs w:val="16"/>
              </w:rPr>
              <w:t xml:space="preserve"> Наименование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572E71" w:rsidRPr="00830B33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830B33">
              <w:rPr>
                <w:rFonts w:ascii="Arial CYR" w:hAnsi="Arial CYR" w:cs="Arial CYR"/>
                <w:b/>
                <w:sz w:val="14"/>
                <w:szCs w:val="14"/>
              </w:rPr>
              <w:t xml:space="preserve">      код главного администратора доходов</w:t>
            </w:r>
          </w:p>
        </w:tc>
        <w:tc>
          <w:tcPr>
            <w:tcW w:w="24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72E71" w:rsidRPr="00830B33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830B33">
              <w:rPr>
                <w:rFonts w:ascii="Arial CYR" w:hAnsi="Arial CYR" w:cs="Arial CYR"/>
                <w:b/>
                <w:sz w:val="16"/>
                <w:szCs w:val="16"/>
              </w:rPr>
              <w:t>код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572E71" w:rsidRPr="00830B33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830B33">
              <w:rPr>
                <w:rFonts w:ascii="Arial CYR" w:hAnsi="Arial CYR" w:cs="Arial CYR"/>
                <w:b/>
                <w:sz w:val="16"/>
                <w:szCs w:val="16"/>
              </w:rPr>
              <w:t> </w:t>
            </w:r>
          </w:p>
        </w:tc>
      </w:tr>
      <w:tr w:rsidR="00572E71" w:rsidRPr="00F25647" w:rsidTr="00825946">
        <w:trPr>
          <w:trHeight w:val="255"/>
        </w:trPr>
        <w:tc>
          <w:tcPr>
            <w:tcW w:w="5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72E71" w:rsidRPr="00830B33" w:rsidRDefault="00572E71" w:rsidP="00825946">
            <w:pPr>
              <w:spacing w:after="0" w:line="240" w:lineRule="auto"/>
              <w:rPr>
                <w:rFonts w:ascii="Arial CYR" w:hAnsi="Arial CYR" w:cs="Arial CYR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72E71" w:rsidRPr="00830B33" w:rsidRDefault="00572E71" w:rsidP="00825946">
            <w:pPr>
              <w:spacing w:after="0" w:line="240" w:lineRule="auto"/>
              <w:rPr>
                <w:rFonts w:ascii="Arial CYR" w:hAnsi="Arial CYR" w:cs="Arial CYR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72E71" w:rsidRPr="00830B33" w:rsidRDefault="00572E71" w:rsidP="00825946">
            <w:pPr>
              <w:spacing w:after="0" w:line="240" w:lineRule="auto"/>
              <w:rPr>
                <w:rFonts w:ascii="Arial CYR" w:hAnsi="Arial CYR" w:cs="Arial CYR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72E71" w:rsidRPr="00830B33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sz w:val="16"/>
                <w:szCs w:val="16"/>
              </w:rPr>
              <w:t> 2016</w:t>
            </w:r>
            <w:r w:rsidRPr="00830B33">
              <w:rPr>
                <w:rFonts w:ascii="Arial CYR" w:hAnsi="Arial CYR" w:cs="Arial CYR"/>
                <w:b/>
                <w:sz w:val="16"/>
                <w:szCs w:val="16"/>
              </w:rPr>
              <w:t xml:space="preserve"> г.</w:t>
            </w:r>
          </w:p>
        </w:tc>
      </w:tr>
      <w:tr w:rsidR="00572E71" w:rsidRPr="00F25647" w:rsidTr="00825946">
        <w:trPr>
          <w:trHeight w:val="255"/>
        </w:trPr>
        <w:tc>
          <w:tcPr>
            <w:tcW w:w="5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72E71" w:rsidRPr="00830B33" w:rsidRDefault="00572E71" w:rsidP="00825946">
            <w:pPr>
              <w:spacing w:after="0" w:line="240" w:lineRule="auto"/>
              <w:rPr>
                <w:rFonts w:ascii="Arial CYR" w:hAnsi="Arial CYR" w:cs="Arial CYR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72E71" w:rsidRPr="00830B33" w:rsidRDefault="00572E71" w:rsidP="00825946">
            <w:pPr>
              <w:spacing w:after="0" w:line="240" w:lineRule="auto"/>
              <w:rPr>
                <w:rFonts w:ascii="Arial CYR" w:hAnsi="Arial CYR" w:cs="Arial CYR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72E71" w:rsidRPr="00830B33" w:rsidRDefault="00572E71" w:rsidP="00825946">
            <w:pPr>
              <w:spacing w:after="0" w:line="240" w:lineRule="auto"/>
              <w:rPr>
                <w:rFonts w:ascii="Arial CYR" w:hAnsi="Arial CYR" w:cs="Arial CYR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2E71" w:rsidRPr="00830B33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830B33">
              <w:rPr>
                <w:rFonts w:ascii="Arial CYR" w:hAnsi="Arial CYR" w:cs="Arial CYR"/>
                <w:b/>
                <w:sz w:val="16"/>
                <w:szCs w:val="16"/>
              </w:rPr>
              <w:t> </w:t>
            </w:r>
          </w:p>
        </w:tc>
      </w:tr>
      <w:tr w:rsidR="00572E71" w:rsidRPr="00F25647" w:rsidTr="00825946">
        <w:trPr>
          <w:trHeight w:val="270"/>
        </w:trPr>
        <w:tc>
          <w:tcPr>
            <w:tcW w:w="53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E71" w:rsidRPr="00540D8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72E71" w:rsidRPr="00540D8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72E71" w:rsidRPr="00540D8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72E71" w:rsidRPr="00540D8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 </w:t>
            </w:r>
            <w:r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</w:tr>
      <w:tr w:rsidR="00572E71" w:rsidRPr="00F25647" w:rsidTr="00825946">
        <w:trPr>
          <w:trHeight w:val="255"/>
        </w:trPr>
        <w:tc>
          <w:tcPr>
            <w:tcW w:w="53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b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1274,2</w:t>
            </w:r>
          </w:p>
        </w:tc>
      </w:tr>
      <w:tr w:rsidR="00572E71" w:rsidRPr="00F25647" w:rsidTr="00825946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b/>
                <w:b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1 01 00000 00 0000 000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265</w:t>
            </w:r>
          </w:p>
        </w:tc>
      </w:tr>
      <w:tr w:rsidR="00572E71" w:rsidRPr="00F25647" w:rsidTr="00825946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7233FD" w:rsidRDefault="00572E71" w:rsidP="00825946">
            <w:pPr>
              <w:spacing w:after="0" w:line="240" w:lineRule="auto"/>
              <w:rPr>
                <w:rFonts w:ascii="Arial CYR" w:hAnsi="Arial CYR" w:cs="Arial CYR"/>
                <w:b/>
                <w:i/>
                <w:sz w:val="16"/>
                <w:szCs w:val="16"/>
              </w:rPr>
            </w:pPr>
            <w:r w:rsidRPr="007233FD">
              <w:rPr>
                <w:rFonts w:ascii="Arial CYR" w:hAnsi="Arial CYR" w:cs="Arial CYR"/>
                <w:b/>
                <w:i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7233FD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b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i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7233FD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i/>
                <w:sz w:val="18"/>
                <w:szCs w:val="18"/>
              </w:rPr>
              <w:t>1 01 02000 01 0000 110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7233FD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i/>
                <w:sz w:val="18"/>
                <w:szCs w:val="18"/>
              </w:rPr>
              <w:t>265</w:t>
            </w:r>
          </w:p>
        </w:tc>
      </w:tr>
      <w:tr w:rsidR="00572E71" w:rsidRPr="00F25647" w:rsidTr="00825946">
        <w:trPr>
          <w:trHeight w:val="1392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ст.227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1 01 02020 01 0000 110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265</w:t>
            </w:r>
          </w:p>
        </w:tc>
      </w:tr>
      <w:tr w:rsidR="00572E71" w:rsidRPr="00F25647" w:rsidTr="00825946">
        <w:trPr>
          <w:trHeight w:val="561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1 01 02021 01 0000 110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265</w:t>
            </w:r>
          </w:p>
        </w:tc>
      </w:tr>
      <w:tr w:rsidR="00572E71" w:rsidRPr="00F25647" w:rsidTr="00825946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7233FD" w:rsidRDefault="00572E71" w:rsidP="00825946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 xml:space="preserve">Налоги на товары </w:t>
            </w:r>
            <w:proofErr w:type="gramStart"/>
            <w:r w:rsidRPr="007233FD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 xml:space="preserve">( </w:t>
            </w:r>
            <w:proofErr w:type="gramEnd"/>
            <w:r w:rsidRPr="007233FD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работы, услуги), реализуемые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7233FD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7233FD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1 03 00000 00 0000 000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7233FD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444</w:t>
            </w:r>
          </w:p>
        </w:tc>
      </w:tr>
      <w:tr w:rsidR="00572E71" w:rsidRPr="00F25647" w:rsidTr="00825946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D54C60" w:rsidRDefault="00572E71" w:rsidP="00825946">
            <w:pPr>
              <w:spacing w:after="0" w:line="240" w:lineRule="auto"/>
              <w:rPr>
                <w:rFonts w:ascii="Arial CYR" w:hAnsi="Arial CYR" w:cs="Arial CYR"/>
                <w:bCs/>
                <w:sz w:val="16"/>
                <w:szCs w:val="16"/>
              </w:rPr>
            </w:pPr>
            <w:r w:rsidRPr="00361AFB">
              <w:rPr>
                <w:rFonts w:ascii="Arial CYR" w:hAnsi="Arial CYR" w:cs="Arial CYR"/>
                <w:bCs/>
                <w:sz w:val="16"/>
                <w:szCs w:val="16"/>
              </w:rPr>
              <w:t xml:space="preserve">Доходы от уплаты акцизов на дизельное топливо, </w:t>
            </w:r>
            <w:r w:rsidRPr="00D54C60">
              <w:rPr>
                <w:rFonts w:ascii="Arial CYR" w:hAnsi="Arial CYR" w:cs="Arial CYR"/>
                <w:bCs/>
                <w:sz w:val="16"/>
                <w:szCs w:val="16"/>
              </w:rPr>
              <w:t>подлежащие распределению между бюджетами субъектов Российской Федерации и мест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>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361AF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361AF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1 03 02230 01 0000 110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361AF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168,3</w:t>
            </w:r>
          </w:p>
        </w:tc>
      </w:tr>
      <w:tr w:rsidR="00572E71" w:rsidRPr="00F25647" w:rsidTr="00825946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A42CA3" w:rsidRDefault="00572E71" w:rsidP="00825946">
            <w:pPr>
              <w:spacing w:after="0" w:line="240" w:lineRule="auto"/>
              <w:rPr>
                <w:rFonts w:ascii="Arial CYR" w:hAnsi="Arial CYR" w:cs="Arial CYR"/>
                <w:bCs/>
                <w:sz w:val="16"/>
                <w:szCs w:val="16"/>
              </w:rPr>
            </w:pP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>Дохо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 xml:space="preserve">ды от уплаты акцизов на моторные  масла </w:t>
            </w: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 xml:space="preserve"> для дизельных 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>и (</w:t>
            </w: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>или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>)</w:t>
            </w: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 xml:space="preserve"> карбюраторных </w:t>
            </w:r>
            <w:proofErr w:type="gramStart"/>
            <w:r>
              <w:rPr>
                <w:rFonts w:ascii="Arial CYR" w:hAnsi="Arial CYR" w:cs="Arial CYR"/>
                <w:bCs/>
                <w:sz w:val="16"/>
                <w:szCs w:val="16"/>
              </w:rPr>
              <w:t xml:space="preserve">( </w:t>
            </w:r>
            <w:proofErr w:type="spellStart"/>
            <w:proofErr w:type="gramEnd"/>
            <w:r>
              <w:rPr>
                <w:rFonts w:ascii="Arial CYR" w:hAnsi="Arial CYR" w:cs="Arial CYR"/>
                <w:bCs/>
                <w:sz w:val="16"/>
                <w:szCs w:val="16"/>
              </w:rPr>
              <w:t>инжекторных</w:t>
            </w:r>
            <w:proofErr w:type="spellEnd"/>
            <w:r>
              <w:rPr>
                <w:rFonts w:ascii="Arial CYR" w:hAnsi="Arial CYR" w:cs="Arial CYR"/>
                <w:bCs/>
                <w:sz w:val="16"/>
                <w:szCs w:val="16"/>
              </w:rPr>
              <w:t xml:space="preserve">) </w:t>
            </w: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 xml:space="preserve">двигателей, 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A42CA3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A42CA3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1 03 02240 01 0000 110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A42CA3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5,0</w:t>
            </w:r>
          </w:p>
        </w:tc>
      </w:tr>
      <w:tr w:rsidR="00572E71" w:rsidRPr="00F25647" w:rsidTr="00825946">
        <w:trPr>
          <w:trHeight w:val="769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A42CA3" w:rsidRDefault="00572E71" w:rsidP="00825946">
            <w:pPr>
              <w:spacing w:after="0" w:line="240" w:lineRule="auto"/>
              <w:rPr>
                <w:rFonts w:ascii="Arial CYR" w:hAnsi="Arial CYR" w:cs="Arial CYR"/>
                <w:bCs/>
                <w:sz w:val="16"/>
                <w:szCs w:val="16"/>
              </w:rPr>
            </w:pP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 xml:space="preserve">Доходы от уплаты акцизов на 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 xml:space="preserve">автомобильный </w:t>
            </w: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 xml:space="preserve">бензин, 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A42CA3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A42CA3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1 03 02250 01 0000 110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A42CA3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270,0</w:t>
            </w:r>
          </w:p>
        </w:tc>
      </w:tr>
      <w:tr w:rsidR="00572E71" w:rsidRPr="00F25647" w:rsidTr="00825946">
        <w:trPr>
          <w:trHeight w:val="431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A42CA3" w:rsidRDefault="00572E71" w:rsidP="00825946">
            <w:pPr>
              <w:spacing w:after="0" w:line="240" w:lineRule="auto"/>
              <w:rPr>
                <w:rFonts w:ascii="Arial CYR" w:hAnsi="Arial CYR" w:cs="Arial CYR"/>
                <w:bCs/>
                <w:sz w:val="16"/>
                <w:szCs w:val="16"/>
              </w:rPr>
            </w:pP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 xml:space="preserve">Доходы от уплаты акцизов на прямогонный бензин, 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A42CA3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A42CA3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1 03 02260 01 0000 110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A42CA3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0,7</w:t>
            </w:r>
          </w:p>
        </w:tc>
      </w:tr>
      <w:tr w:rsidR="00572E71" w:rsidRPr="00F25647" w:rsidTr="00825946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7233FD" w:rsidRDefault="00572E71" w:rsidP="00825946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7233FD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7233FD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1 05 00000 00 0000 000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7233FD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1,0 </w:t>
            </w:r>
          </w:p>
        </w:tc>
      </w:tr>
      <w:tr w:rsidR="00572E71" w:rsidRPr="00F25647" w:rsidTr="00825946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1 05 030000 10 000 110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1,0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572E71" w:rsidRPr="00F25647" w:rsidTr="00825946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7233FD" w:rsidRDefault="00572E71" w:rsidP="00825946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7233FD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7233FD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1 06 00000 00 0000 000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7233FD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530,0</w:t>
            </w:r>
          </w:p>
        </w:tc>
      </w:tr>
      <w:tr w:rsidR="00572E71" w:rsidRPr="00F25647" w:rsidTr="00825946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1 06 01000 00 0000 110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80,0</w:t>
            </w:r>
          </w:p>
        </w:tc>
      </w:tr>
      <w:tr w:rsidR="00572E71" w:rsidRPr="00F25647" w:rsidTr="00825946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1 06 01030 10 0000 110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80,0</w:t>
            </w:r>
          </w:p>
        </w:tc>
      </w:tr>
      <w:tr w:rsidR="00572E71" w:rsidRPr="00F25647" w:rsidTr="00825946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b/>
                <w:bCs/>
                <w:sz w:val="16"/>
                <w:szCs w:val="16"/>
              </w:rPr>
              <w:t>Земельный налог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1 06 06000 00 0000 110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450,0</w:t>
            </w:r>
          </w:p>
        </w:tc>
      </w:tr>
      <w:tr w:rsidR="00572E71" w:rsidRPr="00F25647" w:rsidTr="00825946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7233FD" w:rsidRDefault="00572E71" w:rsidP="00825946">
            <w:pPr>
              <w:spacing w:after="0" w:line="240" w:lineRule="auto"/>
              <w:rPr>
                <w:rFonts w:ascii="Arial CYR" w:hAnsi="Arial CYR" w:cs="Arial CYR"/>
                <w:bCs/>
                <w:sz w:val="16"/>
                <w:szCs w:val="16"/>
              </w:rPr>
            </w:pPr>
            <w:r w:rsidRPr="007233FD">
              <w:rPr>
                <w:rFonts w:ascii="Arial CYR" w:hAnsi="Arial CYR" w:cs="Arial CYR"/>
                <w:bCs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7233FD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7233FD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1 06 06030 03 0000 110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7233FD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210,0</w:t>
            </w:r>
          </w:p>
        </w:tc>
      </w:tr>
      <w:tr w:rsidR="00572E71" w:rsidRPr="00F25647" w:rsidTr="00825946">
        <w:trPr>
          <w:trHeight w:val="481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1 06 06033  1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210,0</w:t>
            </w:r>
          </w:p>
        </w:tc>
      </w:tr>
      <w:tr w:rsidR="00572E71" w:rsidRPr="00F25647" w:rsidTr="00825946">
        <w:trPr>
          <w:trHeight w:val="289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1 06 0604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240,0</w:t>
            </w:r>
          </w:p>
        </w:tc>
      </w:tr>
      <w:tr w:rsidR="00572E71" w:rsidRPr="00F25647" w:rsidTr="00825946">
        <w:trPr>
          <w:trHeight w:val="497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1 06 0604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3 10 0000 110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240,0</w:t>
            </w:r>
          </w:p>
        </w:tc>
      </w:tr>
      <w:tr w:rsidR="00572E71" w:rsidRPr="00F25647" w:rsidTr="00825946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A2049B" w:rsidRDefault="00572E71" w:rsidP="00825946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A2049B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A2049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A2049B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A2049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A2049B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1 08 00000 00 0000 000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A2049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A2049B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15,0 </w:t>
            </w:r>
          </w:p>
        </w:tc>
      </w:tr>
      <w:tr w:rsidR="00572E71" w:rsidRPr="00F25647" w:rsidTr="00825946">
        <w:trPr>
          <w:trHeight w:val="703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Государс</w:t>
            </w:r>
            <w:r>
              <w:rPr>
                <w:rFonts w:ascii="Arial CYR" w:hAnsi="Arial CYR" w:cs="Arial CYR"/>
                <w:sz w:val="16"/>
                <w:szCs w:val="16"/>
              </w:rPr>
              <w:t>твенная пошлина за совершение нота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>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1 08 04000 11 0000 110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15,0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572E71" w:rsidRPr="00F25647" w:rsidTr="00825946">
        <w:trPr>
          <w:trHeight w:val="768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1 08 04020 0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15,0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572E71" w:rsidRPr="00F25647" w:rsidTr="00825946">
        <w:trPr>
          <w:trHeight w:val="420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F74CCD" w:rsidRDefault="00572E71" w:rsidP="00825946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F74CCD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F74CCD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F74CC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99</w:t>
            </w: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F74CCD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F74CC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1 11 00000 00 0000 000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F74CCD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17,2</w:t>
            </w:r>
          </w:p>
        </w:tc>
      </w:tr>
      <w:tr w:rsidR="00572E71" w:rsidRPr="00F25647" w:rsidTr="00825946">
        <w:trPr>
          <w:trHeight w:val="996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 xml:space="preserve">( 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>за исключением имущества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1 11 05030 00 0000 120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17,2</w:t>
            </w:r>
          </w:p>
        </w:tc>
      </w:tr>
      <w:tr w:rsidR="00572E71" w:rsidRPr="00F25647" w:rsidTr="00825946">
        <w:trPr>
          <w:trHeight w:val="841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 xml:space="preserve">( 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1 11 05035 10 0000 120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17,2</w:t>
            </w:r>
          </w:p>
        </w:tc>
      </w:tr>
      <w:tr w:rsidR="00572E71" w:rsidRPr="00F25647" w:rsidTr="00825946">
        <w:trPr>
          <w:trHeight w:val="547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634639" w:rsidRDefault="00572E71" w:rsidP="00825946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634639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 xml:space="preserve">Доходы от оказания платных услуг </w:t>
            </w:r>
            <w:proofErr w:type="gramStart"/>
            <w:r w:rsidRPr="00634639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 xml:space="preserve">( </w:t>
            </w:r>
            <w:proofErr w:type="gramEnd"/>
            <w:r w:rsidRPr="00634639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работ) и компенсация затрат государства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634639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634639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634639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1 13 00000 00 0000 000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634639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2</w:t>
            </w:r>
          </w:p>
        </w:tc>
      </w:tr>
      <w:tr w:rsidR="00572E71" w:rsidRPr="00F25647" w:rsidTr="00825946">
        <w:trPr>
          <w:trHeight w:val="344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634639" w:rsidRDefault="00572E71" w:rsidP="00825946">
            <w:pPr>
              <w:pStyle w:val="a3"/>
              <w:rPr>
                <w:sz w:val="18"/>
                <w:szCs w:val="18"/>
              </w:rPr>
            </w:pPr>
            <w:r w:rsidRPr="00634639">
              <w:rPr>
                <w:sz w:val="18"/>
                <w:szCs w:val="18"/>
              </w:rPr>
              <w:t xml:space="preserve">Доходы от оказания платных услуг </w:t>
            </w:r>
            <w:proofErr w:type="gramStart"/>
            <w:r w:rsidRPr="00634639">
              <w:rPr>
                <w:sz w:val="18"/>
                <w:szCs w:val="18"/>
              </w:rPr>
              <w:t xml:space="preserve">( </w:t>
            </w:r>
            <w:proofErr w:type="gramEnd"/>
            <w:r w:rsidRPr="00634639">
              <w:rPr>
                <w:sz w:val="18"/>
                <w:szCs w:val="18"/>
              </w:rPr>
              <w:t>работ)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901C91" w:rsidRDefault="00572E71" w:rsidP="00825946">
            <w:pPr>
              <w:pStyle w:val="a3"/>
              <w:jc w:val="center"/>
              <w:rPr>
                <w:sz w:val="18"/>
                <w:szCs w:val="18"/>
              </w:rPr>
            </w:pPr>
            <w:r w:rsidRPr="00901C91">
              <w:rPr>
                <w:rFonts w:ascii="Arial CYR" w:hAnsi="Arial CYR" w:cs="Arial CYR"/>
                <w:bCs/>
                <w:i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901C91" w:rsidRDefault="00572E71" w:rsidP="00825946">
            <w:pPr>
              <w:pStyle w:val="a3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i/>
                <w:sz w:val="18"/>
                <w:szCs w:val="18"/>
              </w:rPr>
              <w:t>1 13 01</w:t>
            </w:r>
            <w:r w:rsidRPr="00901C91">
              <w:rPr>
                <w:rFonts w:ascii="Arial CYR" w:hAnsi="Arial CYR" w:cs="Arial CYR"/>
                <w:bCs/>
                <w:i/>
                <w:sz w:val="18"/>
                <w:szCs w:val="18"/>
              </w:rPr>
              <w:t>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634639" w:rsidRDefault="00572E71" w:rsidP="00825946">
            <w:pPr>
              <w:pStyle w:val="a3"/>
              <w:jc w:val="center"/>
              <w:rPr>
                <w:sz w:val="18"/>
                <w:szCs w:val="18"/>
              </w:rPr>
            </w:pPr>
            <w:r w:rsidRPr="00634639">
              <w:rPr>
                <w:sz w:val="18"/>
                <w:szCs w:val="18"/>
              </w:rPr>
              <w:t>2</w:t>
            </w:r>
          </w:p>
        </w:tc>
      </w:tr>
      <w:tr w:rsidR="00572E71" w:rsidRPr="00F25647" w:rsidTr="00825946">
        <w:trPr>
          <w:trHeight w:val="433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Прочие доходы от оказания платных услуг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634639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634639">
              <w:rPr>
                <w:rFonts w:ascii="Arial CYR" w:hAnsi="Arial CYR" w:cs="Arial CYR"/>
                <w:sz w:val="18"/>
                <w:szCs w:val="18"/>
              </w:rPr>
              <w:t>1 13 0</w:t>
            </w:r>
            <w:r>
              <w:rPr>
                <w:rFonts w:ascii="Arial CYR" w:hAnsi="Arial CYR" w:cs="Arial CYR"/>
                <w:sz w:val="18"/>
                <w:szCs w:val="18"/>
              </w:rPr>
              <w:t>1990</w:t>
            </w:r>
            <w:r w:rsidRPr="00634639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634639">
              <w:rPr>
                <w:rFonts w:ascii="Arial CYR" w:hAnsi="Arial CYR" w:cs="Arial CYR"/>
                <w:sz w:val="18"/>
                <w:szCs w:val="18"/>
              </w:rPr>
              <w:t>0 0000 130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</w:tr>
      <w:tr w:rsidR="00572E71" w:rsidRPr="00F25647" w:rsidTr="00825946">
        <w:trPr>
          <w:trHeight w:val="433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Прочие доходы от оказания платных услуг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 xml:space="preserve">( 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>работ) получателями средств бюджетов сельских 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634639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1 13 01995 10 0000 130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</w:tr>
      <w:tr w:rsidR="00572E71" w:rsidRPr="00F25647" w:rsidTr="00825946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D86E8A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2739,2</w:t>
            </w:r>
          </w:p>
        </w:tc>
      </w:tr>
      <w:tr w:rsidR="00572E71" w:rsidRPr="00F25647" w:rsidTr="00825946">
        <w:trPr>
          <w:trHeight w:val="450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D86E8A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2739,2</w:t>
            </w:r>
          </w:p>
        </w:tc>
      </w:tr>
      <w:tr w:rsidR="00572E71" w:rsidRPr="00F25647" w:rsidTr="00825946">
        <w:trPr>
          <w:trHeight w:val="450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901C91" w:rsidRDefault="00572E71" w:rsidP="00825946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901C91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901C91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901C91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901C91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901C91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2 02 01000 00 0000 151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901C91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1586,1</w:t>
            </w:r>
          </w:p>
        </w:tc>
      </w:tr>
      <w:tr w:rsidR="00572E71" w:rsidRPr="00F25647" w:rsidTr="00825946">
        <w:trPr>
          <w:trHeight w:val="42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2 02 01001 00 0000 151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901C91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1586,1</w:t>
            </w:r>
          </w:p>
        </w:tc>
      </w:tr>
      <w:tr w:rsidR="00572E71" w:rsidRPr="00F25647" w:rsidTr="00825946">
        <w:trPr>
          <w:trHeight w:val="450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Дотации бюджетам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сельских 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>поселений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2 02 01001 10 0000 151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901C91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1586,1</w:t>
            </w:r>
          </w:p>
        </w:tc>
      </w:tr>
      <w:tr w:rsidR="00572E71" w:rsidRPr="00F25647" w:rsidTr="00825946">
        <w:trPr>
          <w:trHeight w:val="67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901C91" w:rsidRDefault="00572E71" w:rsidP="00825946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 xml:space="preserve">Субсидии бюджетам бюджетной системы Российской Федерации </w:t>
            </w:r>
            <w:proofErr w:type="gramStart"/>
            <w:r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 xml:space="preserve">( </w:t>
            </w:r>
            <w:proofErr w:type="gramEnd"/>
            <w:r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межбюджетные субсидии)</w:t>
            </w:r>
            <w:r w:rsidRPr="00901C91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901C91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901C91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901C91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901C91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2 02 02000 00 0000 151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901C91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1586,1</w:t>
            </w:r>
          </w:p>
        </w:tc>
      </w:tr>
      <w:tr w:rsidR="00572E71" w:rsidRPr="00F25647" w:rsidTr="00825946">
        <w:trPr>
          <w:trHeight w:val="307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Прочие субсидии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2 02 02999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1085,9</w:t>
            </w:r>
          </w:p>
        </w:tc>
      </w:tr>
      <w:tr w:rsidR="00572E71" w:rsidRPr="00F25647" w:rsidTr="00825946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Прочие субсидии бюджетам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сельских 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>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2 02 02999 100000 151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1085,9</w:t>
            </w:r>
          </w:p>
        </w:tc>
      </w:tr>
      <w:tr w:rsidR="00572E71" w:rsidRPr="00F25647" w:rsidTr="00825946">
        <w:trPr>
          <w:trHeight w:val="450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CD511E" w:rsidRDefault="00572E71" w:rsidP="00825946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CD511E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CD511E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CD511E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CD511E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CD511E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2 02 03000 00 0000 151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CD511E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67,2</w:t>
            </w:r>
          </w:p>
        </w:tc>
      </w:tr>
      <w:tr w:rsidR="00572E71" w:rsidRPr="00F25647" w:rsidTr="00825946">
        <w:trPr>
          <w:trHeight w:val="521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Субвенции бюджетам  на осуществление первичного</w:t>
            </w:r>
            <w:proofErr w:type="gramStart"/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,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>в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>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2 02 03015 00 0000 151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4F399A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66,5</w:t>
            </w:r>
          </w:p>
        </w:tc>
      </w:tr>
      <w:tr w:rsidR="00572E71" w:rsidRPr="00F25647" w:rsidTr="00825946">
        <w:trPr>
          <w:trHeight w:val="67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сельских 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поселений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>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2 02 03015 10 0000 151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4F399A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66,5</w:t>
            </w:r>
          </w:p>
        </w:tc>
      </w:tr>
      <w:tr w:rsidR="00572E71" w:rsidRPr="00F25647" w:rsidTr="00825946">
        <w:trPr>
          <w:trHeight w:val="427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Default="00572E71" w:rsidP="00825946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2 02 03024 00 0000 151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7D0C93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 w:rsidRPr="007D0C93">
              <w:rPr>
                <w:rFonts w:ascii="Arial CYR" w:hAnsi="Arial CYR" w:cs="Arial CYR"/>
                <w:bCs/>
                <w:sz w:val="18"/>
                <w:szCs w:val="18"/>
              </w:rPr>
              <w:t>0,7</w:t>
            </w:r>
          </w:p>
        </w:tc>
      </w:tr>
      <w:tr w:rsidR="00572E71" w:rsidRPr="00F25647" w:rsidTr="00825946">
        <w:trPr>
          <w:trHeight w:val="450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2 02 03024 10 0000 151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7D0C93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 w:rsidRPr="007D0C93">
              <w:rPr>
                <w:rFonts w:ascii="Arial CYR" w:hAnsi="Arial CYR" w:cs="Arial CYR"/>
                <w:bCs/>
                <w:sz w:val="18"/>
                <w:szCs w:val="18"/>
              </w:rPr>
              <w:t>0,7</w:t>
            </w:r>
          </w:p>
        </w:tc>
      </w:tr>
      <w:tr w:rsidR="00572E71" w:rsidRPr="00F25647" w:rsidTr="00825946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2 07 00000 00 0000 180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</w:t>
            </w: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</w:tr>
      <w:tr w:rsidR="00572E71" w:rsidRPr="00F25647" w:rsidTr="00825946">
        <w:trPr>
          <w:trHeight w:val="257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Прочие безвозмездные поступления в бюджеты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сельских 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>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2 07 05000 10 0000 180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572E71" w:rsidRPr="00F25647" w:rsidTr="00825946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b/>
                <w:bCs/>
                <w:sz w:val="16"/>
                <w:szCs w:val="16"/>
              </w:rPr>
              <w:t>Доходы бюджета - ИТОГО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E71" w:rsidRPr="007D0C93" w:rsidRDefault="00572E71" w:rsidP="008259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4077,1</w:t>
            </w:r>
          </w:p>
        </w:tc>
      </w:tr>
      <w:tr w:rsidR="00572E71" w:rsidRPr="00F25647" w:rsidTr="00825946">
        <w:trPr>
          <w:trHeight w:val="255"/>
        </w:trPr>
        <w:tc>
          <w:tcPr>
            <w:tcW w:w="907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2E71" w:rsidRDefault="00572E71" w:rsidP="00825946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                        </w:t>
            </w:r>
            <w:r w:rsidRPr="00540D8B">
              <w:rPr>
                <w:rFonts w:ascii="Arial CYR" w:hAnsi="Arial CYR" w:cs="Arial CYR"/>
                <w:sz w:val="20"/>
                <w:szCs w:val="20"/>
              </w:rPr>
              <w:t xml:space="preserve">Глава Заславского МО              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             </w:t>
            </w:r>
            <w:r w:rsidRPr="00540D8B">
              <w:rPr>
                <w:rFonts w:ascii="Arial CYR" w:hAnsi="Arial CYR" w:cs="Arial CYR"/>
                <w:sz w:val="20"/>
                <w:szCs w:val="20"/>
              </w:rPr>
              <w:t>Е.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540D8B">
              <w:rPr>
                <w:rFonts w:ascii="Arial CYR" w:hAnsi="Arial CYR" w:cs="Arial CYR"/>
                <w:sz w:val="20"/>
                <w:szCs w:val="20"/>
              </w:rPr>
              <w:t>М.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540D8B">
              <w:rPr>
                <w:rFonts w:ascii="Arial CYR" w:hAnsi="Arial CYR" w:cs="Arial CYR"/>
                <w:sz w:val="20"/>
                <w:szCs w:val="20"/>
              </w:rPr>
              <w:t>Покладок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72E71" w:rsidRPr="00F25647" w:rsidTr="00825946">
        <w:trPr>
          <w:trHeight w:val="255"/>
        </w:trPr>
        <w:tc>
          <w:tcPr>
            <w:tcW w:w="907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2E71" w:rsidRDefault="00572E71" w:rsidP="00825946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540D8B">
              <w:rPr>
                <w:rFonts w:ascii="Arial CYR" w:hAnsi="Arial CYR" w:cs="Arial CYR"/>
                <w:sz w:val="20"/>
                <w:szCs w:val="20"/>
              </w:rPr>
              <w:t>Исполните</w:t>
            </w:r>
            <w:r>
              <w:rPr>
                <w:rFonts w:ascii="Arial CYR" w:hAnsi="Arial CYR" w:cs="Arial CYR"/>
                <w:sz w:val="20"/>
                <w:szCs w:val="20"/>
              </w:rPr>
              <w:t>ль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Коркина Л. В.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2E71" w:rsidRPr="00540D8B" w:rsidRDefault="00572E71" w:rsidP="00825946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572E71" w:rsidRDefault="00572E71" w:rsidP="00572E71"/>
    <w:p w:rsidR="00572E71" w:rsidRDefault="00572E71" w:rsidP="00572E71">
      <w:pPr>
        <w:rPr>
          <w:lang w:val="en-US"/>
        </w:rPr>
      </w:pPr>
    </w:p>
    <w:p w:rsidR="004657A8" w:rsidRDefault="004657A8"/>
    <w:sectPr w:rsidR="00465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72E71"/>
    <w:rsid w:val="004657A8"/>
    <w:rsid w:val="00572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2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962</Words>
  <Characters>5486</Characters>
  <Application>Microsoft Office Word</Application>
  <DocSecurity>0</DocSecurity>
  <Lines>45</Lines>
  <Paragraphs>12</Paragraphs>
  <ScaleCrop>false</ScaleCrop>
  <Company>Microsoft</Company>
  <LinksUpToDate>false</LinksUpToDate>
  <CharactersWithSpaces>6436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2016-01-13T03:06:00Z</dcterms:created>
  <dcterms:modified xsi:type="dcterms:W3CDTF">2016-01-13T03:07:00Z</dcterms:modified>
</cp:coreProperties>
</file>